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10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0"/>
        <w:gridCol w:w="6120"/>
      </w:tblGrid>
      <w:tr w:rsidR="00424E9B" w:rsidRPr="00F23F02" w:rsidTr="00F25EBC">
        <w:trPr>
          <w:trHeight w:val="113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9B" w:rsidRPr="00F23F02" w:rsidRDefault="00424E9B" w:rsidP="00F2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23F0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val="nl-NL"/>
              </w:rPr>
              <w:t>UBND QUẬN NAM TỪ LIÊM</w:t>
            </w:r>
          </w:p>
          <w:p w:rsidR="00424E9B" w:rsidRPr="00F23F02" w:rsidRDefault="00424E9B" w:rsidP="00F2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bdr w:val="none" w:sz="0" w:space="0" w:color="auto" w:frame="1"/>
                <w:lang w:val="nl-NL"/>
              </w:rPr>
            </w:pPr>
            <w:r w:rsidRPr="00F23F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bdr w:val="none" w:sz="0" w:space="0" w:color="auto" w:frame="1"/>
                <w:lang w:val="nl-NL"/>
              </w:rPr>
              <w:t>TRƯỜNG THCS NAM TỪ LIÊM</w:t>
            </w:r>
          </w:p>
          <w:p w:rsidR="00424E9B" w:rsidRPr="00F23F02" w:rsidRDefault="000D5927" w:rsidP="00F2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D5927">
              <w:rPr>
                <w:rFonts w:ascii="Times New Roman" w:eastAsia="Times New Roman" w:hAnsi="Times New Roman"/>
                <w:b/>
                <w:noProof/>
                <w:color w:val="333333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9.5pt;margin-top:1.7pt;width:93.75pt;height:0;z-index:251660288" o:connectortype="straight"/>
              </w:pict>
            </w:r>
            <w:r w:rsidR="0040716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Số: …../TB-THCSNTL</w:t>
            </w:r>
          </w:p>
          <w:p w:rsidR="00424E9B" w:rsidRPr="00F23F02" w:rsidRDefault="00424E9B" w:rsidP="00F2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9B" w:rsidRPr="00F23F02" w:rsidRDefault="00424E9B" w:rsidP="00F2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23F0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nl-NL"/>
              </w:rPr>
              <w:t>CỘNG HÒA XÃ HỘI CHỦ NGHĨA VIỆT NAM</w:t>
            </w:r>
          </w:p>
          <w:p w:rsidR="00424E9B" w:rsidRPr="00F23F02" w:rsidRDefault="00424E9B" w:rsidP="00F2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23F0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nl-NL"/>
              </w:rPr>
              <w:t>Độc lập - Tự do - Hạnh phúc</w:t>
            </w:r>
          </w:p>
          <w:p w:rsidR="00424E9B" w:rsidRPr="00F23F02" w:rsidRDefault="000D5927" w:rsidP="00F2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D5927">
              <w:rPr>
                <w:rFonts w:ascii="Times New Roman" w:eastAsia="Times New Roman" w:hAnsi="Times New Roman"/>
                <w:b/>
                <w:bCs/>
                <w:noProof/>
                <w:color w:val="333333"/>
                <w:sz w:val="24"/>
                <w:szCs w:val="24"/>
              </w:rPr>
              <w:pict>
                <v:shape id="_x0000_s1027" type="#_x0000_t32" style="position:absolute;left:0;text-align:left;margin-left:99pt;margin-top:1.7pt;width:99pt;height:0;z-index:251661312" o:connectortype="straight"/>
              </w:pict>
            </w:r>
          </w:p>
          <w:p w:rsidR="00424E9B" w:rsidRPr="006D08EE" w:rsidRDefault="00424E9B" w:rsidP="00F2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33333"/>
                <w:sz w:val="26"/>
                <w:szCs w:val="26"/>
              </w:rPr>
            </w:pPr>
            <w:r w:rsidRPr="006D08EE">
              <w:rPr>
                <w:rFonts w:ascii="Times New Roman" w:eastAsia="Times New Roman" w:hAnsi="Times New Roman"/>
                <w:i/>
                <w:color w:val="333333"/>
                <w:sz w:val="26"/>
                <w:szCs w:val="26"/>
              </w:rPr>
              <w:t>Nam Từ Liêm, ngày 02 tháng 07 năm 2018</w:t>
            </w:r>
          </w:p>
        </w:tc>
      </w:tr>
    </w:tbl>
    <w:p w:rsidR="00424E9B" w:rsidRPr="00F23F02" w:rsidRDefault="00424E9B" w:rsidP="00424E9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23F02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nl-NL"/>
        </w:rPr>
        <w:t>  </w:t>
      </w:r>
    </w:p>
    <w:p w:rsidR="00424E9B" w:rsidRDefault="00424E9B" w:rsidP="00424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bdr w:val="none" w:sz="0" w:space="0" w:color="auto" w:frame="1"/>
          <w:lang w:val="nl-NL"/>
        </w:rPr>
      </w:pPr>
      <w:r w:rsidRPr="0054540F">
        <w:rPr>
          <w:rFonts w:ascii="Times New Roman" w:eastAsia="Times New Roman" w:hAnsi="Times New Roman"/>
          <w:b/>
          <w:color w:val="333333"/>
          <w:sz w:val="32"/>
          <w:szCs w:val="32"/>
          <w:bdr w:val="none" w:sz="0" w:space="0" w:color="auto" w:frame="1"/>
          <w:lang w:val="nl-NL"/>
        </w:rPr>
        <w:t>THÔNG BÁO</w:t>
      </w:r>
    </w:p>
    <w:p w:rsidR="00424E9B" w:rsidRPr="00075039" w:rsidRDefault="00424E9B" w:rsidP="00424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bdr w:val="none" w:sz="0" w:space="0" w:color="auto" w:frame="1"/>
          <w:lang w:val="nl-NL"/>
        </w:rPr>
      </w:pP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 xml:space="preserve">Trường THCS Nam Từ Liêm thông báo </w:t>
      </w:r>
      <w:r w:rsidR="008A7B2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 xml:space="preserve">tới phụ huynh học sinh có con 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 xml:space="preserve"> trúng tuyển vào lớp 6 năm học 2018-2019:</w:t>
      </w:r>
    </w:p>
    <w:p w:rsidR="00424E9B" w:rsidRPr="00075039" w:rsidRDefault="00424E9B" w:rsidP="00424E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nl-NL"/>
        </w:rPr>
      </w:pPr>
      <w:r w:rsidRPr="00075039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nl-NL"/>
        </w:rPr>
        <w:t>1. Nhập học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 w:rsidRPr="00BE01D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nl-NL"/>
        </w:rPr>
        <w:t>Thời gian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>:- Ngày 10/7/2018 (Đối với diện tuyển thẳng)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  <w:t>-  Ngày 11,12/07/2018 (Đối với diện xét tuyển)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  <w:t>- Ngày 13,14/07/2018 (Đối với diện xét tuyển nếu còn chỉ tiêu)</w:t>
      </w:r>
    </w:p>
    <w:p w:rsidR="009013A5" w:rsidRDefault="009013A5" w:rsidP="009013A5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 xml:space="preserve">           (Sáng từ 7h30’ đến 11h30’, Chiều từ 14h00’ đến 17h00’)</w:t>
      </w:r>
    </w:p>
    <w:p w:rsidR="009013A5" w:rsidRDefault="009013A5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 w:rsidRPr="00BE01D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nl-NL"/>
        </w:rPr>
        <w:t>Địa điểm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>: Phòng Truyền thống trường THCS Nam Từ Liêm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 w:rsidRPr="00BE01D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nl-NL"/>
        </w:rPr>
        <w:t>Hồ sơ gồm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 xml:space="preserve">: 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  <w:t>+ Đơn xin nhập học (Theo mẫu của trường)</w:t>
      </w:r>
    </w:p>
    <w:p w:rsidR="00424E9B" w:rsidRDefault="00424E9B" w:rsidP="00424E9B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>+ Học bạ tiểu học (Bản gốc)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  <w:t>+ Giấy khai sinh (Bản sao, mang theo bản chính để đối chiếu)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  <w:t>+ Sổ hộ khẩu, tạm trú bản sao công chứng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  <w:t>+ Mã học sinh tiểu học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  <w:t>+ 02 ảnh 3x4 (Ghi rõ họ tên, ngày sinh sau ảnh)</w:t>
      </w:r>
    </w:p>
    <w:p w:rsidR="00424E9B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nl-NL"/>
        </w:rPr>
        <w:tab/>
        <w:t>+ Bản sao công chứng các giấy tờ ưu tiên, khuyến khích (Nếu có)</w:t>
      </w:r>
    </w:p>
    <w:p w:rsidR="00424E9B" w:rsidRPr="00075039" w:rsidRDefault="00424E9B" w:rsidP="00424E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nl-NL"/>
        </w:rPr>
      </w:pPr>
      <w:r w:rsidRPr="00075039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nl-NL"/>
        </w:rPr>
        <w:t>2. Các khoản đóng góp trong năm</w:t>
      </w:r>
    </w:p>
    <w:p w:rsidR="00424E9B" w:rsidRPr="00516748" w:rsidRDefault="00424E9B" w:rsidP="00424E9B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5550">
        <w:rPr>
          <w:rFonts w:ascii="Times New Roman" w:hAnsi="Times New Roman"/>
          <w:sz w:val="28"/>
          <w:szCs w:val="28"/>
        </w:rPr>
        <w:t>Học phí: 2.000.000 đ/tháng</w:t>
      </w:r>
      <w:r>
        <w:rPr>
          <w:rFonts w:ascii="Times New Roman" w:hAnsi="Times New Roman"/>
          <w:sz w:val="28"/>
          <w:szCs w:val="28"/>
        </w:rPr>
        <w:t xml:space="preserve"> x 9 tháng</w:t>
      </w:r>
      <w:r w:rsidRPr="00D55550">
        <w:rPr>
          <w:rFonts w:ascii="Times New Roman" w:hAnsi="Times New Roman"/>
          <w:sz w:val="28"/>
          <w:szCs w:val="28"/>
        </w:rPr>
        <w:t xml:space="preserve"> (Bao gồ</w:t>
      </w:r>
      <w:r>
        <w:rPr>
          <w:rFonts w:ascii="Times New Roman" w:hAnsi="Times New Roman"/>
          <w:sz w:val="28"/>
          <w:szCs w:val="28"/>
        </w:rPr>
        <w:t>m: H</w:t>
      </w:r>
      <w:r w:rsidRPr="00D55550">
        <w:rPr>
          <w:rFonts w:ascii="Times New Roman" w:hAnsi="Times New Roman"/>
          <w:sz w:val="28"/>
          <w:szCs w:val="28"/>
        </w:rPr>
        <w:t xml:space="preserve">ọc phí học </w:t>
      </w:r>
      <w:r>
        <w:rPr>
          <w:rFonts w:ascii="Times New Roman" w:hAnsi="Times New Roman"/>
          <w:sz w:val="28"/>
          <w:szCs w:val="28"/>
        </w:rPr>
        <w:t xml:space="preserve">chính khóa, </w:t>
      </w:r>
      <w:r w:rsidRPr="00D55550">
        <w:rPr>
          <w:rFonts w:ascii="Times New Roman" w:hAnsi="Times New Roman"/>
          <w:sz w:val="28"/>
          <w:szCs w:val="28"/>
        </w:rPr>
        <w:t>tăng cườ</w:t>
      </w:r>
      <w:r>
        <w:rPr>
          <w:rFonts w:ascii="Times New Roman" w:hAnsi="Times New Roman"/>
          <w:sz w:val="28"/>
          <w:szCs w:val="28"/>
        </w:rPr>
        <w:t xml:space="preserve">ng nâng cao, </w:t>
      </w:r>
      <w:r w:rsidRPr="00D55550">
        <w:rPr>
          <w:rFonts w:ascii="Times New Roman" w:hAnsi="Times New Roman"/>
          <w:sz w:val="28"/>
          <w:szCs w:val="28"/>
        </w:rPr>
        <w:t>tiếng Anh với người nước ngoài</w:t>
      </w:r>
      <w:r>
        <w:rPr>
          <w:rFonts w:ascii="Times New Roman" w:hAnsi="Times New Roman"/>
          <w:sz w:val="28"/>
          <w:szCs w:val="28"/>
        </w:rPr>
        <w:t>,</w:t>
      </w:r>
      <w:r w:rsidRPr="00D55550">
        <w:rPr>
          <w:rFonts w:ascii="Times New Roman" w:hAnsi="Times New Roman"/>
          <w:sz w:val="28"/>
          <w:szCs w:val="28"/>
        </w:rPr>
        <w:t>Toán song ngữ</w:t>
      </w:r>
      <w:r>
        <w:rPr>
          <w:rFonts w:ascii="Times New Roman" w:hAnsi="Times New Roman"/>
          <w:sz w:val="28"/>
          <w:szCs w:val="28"/>
        </w:rPr>
        <w:t>; nước uống; sổ LLĐT, ……</w:t>
      </w:r>
      <w:r w:rsidRPr="00D55550">
        <w:rPr>
          <w:rFonts w:ascii="Times New Roman" w:hAnsi="Times New Roman"/>
          <w:sz w:val="28"/>
          <w:szCs w:val="28"/>
        </w:rPr>
        <w:t>)</w:t>
      </w:r>
    </w:p>
    <w:p w:rsidR="00424E9B" w:rsidRDefault="00424E9B" w:rsidP="00424E9B">
      <w:pPr>
        <w:spacing w:after="0" w:line="36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Bán trú, Xe tuyến, Đồng phục, Tham quan dã ngoại; Các câu lạc bộ năng khiếu, thể thao: Thu theo thỏa thuận, tự nguyện</w:t>
      </w:r>
    </w:p>
    <w:p w:rsidR="00424E9B" w:rsidRDefault="00424E9B" w:rsidP="00424E9B">
      <w:pPr>
        <w:spacing w:after="0" w:line="36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BHYT, BHTT: Thu theo quy định</w:t>
      </w:r>
    </w:p>
    <w:p w:rsidR="00424E9B" w:rsidRPr="009F01F4" w:rsidRDefault="00424E9B" w:rsidP="00424E9B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F01F4">
        <w:rPr>
          <w:rFonts w:ascii="Times New Roman" w:hAnsi="Times New Roman"/>
          <w:b/>
          <w:sz w:val="28"/>
          <w:szCs w:val="28"/>
        </w:rPr>
        <w:t>. Đăng ký sách giáo khoa, đồng phục: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FD3">
        <w:rPr>
          <w:rFonts w:ascii="Times New Roman" w:hAnsi="Times New Roman"/>
          <w:sz w:val="28"/>
          <w:szCs w:val="28"/>
        </w:rPr>
        <w:t>Khi đi nhập học</w:t>
      </w:r>
    </w:p>
    <w:p w:rsidR="00424E9B" w:rsidRDefault="00424E9B" w:rsidP="00424E9B">
      <w:pPr>
        <w:spacing w:after="0" w:line="36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Phụ huynh mang theo kinh phí để đăng ký đồng phục</w:t>
      </w:r>
      <w:r w:rsidR="009013A5">
        <w:rPr>
          <w:rFonts w:ascii="Times New Roman" w:hAnsi="Times New Roman"/>
          <w:sz w:val="28"/>
          <w:szCs w:val="28"/>
        </w:rPr>
        <w:t xml:space="preserve"> (đơn đăng ký theo mẫu của trường)</w:t>
      </w:r>
      <w:r>
        <w:rPr>
          <w:rFonts w:ascii="Times New Roman" w:hAnsi="Times New Roman"/>
          <w:sz w:val="28"/>
          <w:szCs w:val="28"/>
        </w:rPr>
        <w:t>, sách giáo khoa lớp 6 (Nếu chưa có).</w:t>
      </w:r>
    </w:p>
    <w:p w:rsidR="00424E9B" w:rsidRDefault="00424E9B" w:rsidP="00424E9B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75039">
        <w:rPr>
          <w:rFonts w:ascii="Times New Roman" w:hAnsi="Times New Roman"/>
          <w:b/>
          <w:sz w:val="28"/>
          <w:szCs w:val="28"/>
        </w:rPr>
        <w:t>. Ngày tập trung nhận lớp</w:t>
      </w:r>
      <w:r>
        <w:rPr>
          <w:rFonts w:ascii="Times New Roman" w:hAnsi="Times New Roman"/>
          <w:sz w:val="28"/>
          <w:szCs w:val="28"/>
        </w:rPr>
        <w:t>: 7h30’ ngày 06/08/2018 (Thứ Hai)</w:t>
      </w:r>
    </w:p>
    <w:p w:rsidR="00424E9B" w:rsidRDefault="00424E9B" w:rsidP="00424E9B">
      <w:pPr>
        <w:spacing w:after="0" w:line="36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Chương trình bao gồm: Chương trình chào học sinh lớp 6, xem biên chế lớp, đo đồng phục,….</w:t>
      </w:r>
    </w:p>
    <w:p w:rsidR="00424E9B" w:rsidRDefault="00424E9B" w:rsidP="00424E9B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75039">
        <w:rPr>
          <w:rFonts w:ascii="Times New Roman" w:hAnsi="Times New Roman"/>
          <w:b/>
          <w:sz w:val="28"/>
          <w:szCs w:val="28"/>
        </w:rPr>
        <w:t>. Việc xếp lớp</w:t>
      </w:r>
      <w:r>
        <w:rPr>
          <w:rFonts w:ascii="Times New Roman" w:hAnsi="Times New Roman"/>
          <w:sz w:val="28"/>
          <w:szCs w:val="28"/>
        </w:rPr>
        <w:t>: Căn cứ theo kết quả xét tuyể</w:t>
      </w:r>
      <w:r w:rsidR="008A7B27">
        <w:rPr>
          <w:rFonts w:ascii="Times New Roman" w:hAnsi="Times New Roman"/>
          <w:sz w:val="28"/>
          <w:szCs w:val="28"/>
        </w:rPr>
        <w:t>n và đối tượng tuyển thẳng.</w:t>
      </w:r>
    </w:p>
    <w:p w:rsidR="00424E9B" w:rsidRDefault="00424E9B" w:rsidP="00424E9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424E9B" w:rsidRDefault="00424E9B" w:rsidP="008A7B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7B27">
        <w:rPr>
          <w:rFonts w:ascii="Times New Roman" w:hAnsi="Times New Roman"/>
          <w:sz w:val="28"/>
          <w:szCs w:val="28"/>
        </w:rPr>
        <w:t>BAN TUYỂN SINH</w:t>
      </w:r>
    </w:p>
    <w:p w:rsidR="00424E9B" w:rsidRDefault="00424E9B" w:rsidP="00424E9B">
      <w:pPr>
        <w:rPr>
          <w:rFonts w:ascii="Times New Roman" w:hAnsi="Times New Roman"/>
          <w:b/>
          <w:sz w:val="28"/>
          <w:szCs w:val="28"/>
        </w:rPr>
      </w:pPr>
    </w:p>
    <w:p w:rsidR="00424E9B" w:rsidRPr="004A68FE" w:rsidRDefault="00424E9B" w:rsidP="00424E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9B039A" w:rsidRDefault="009B039A"/>
    <w:sectPr w:rsidR="009B039A" w:rsidSect="004F2A92"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compat/>
  <w:rsids>
    <w:rsidRoot w:val="00424E9B"/>
    <w:rsid w:val="000D5927"/>
    <w:rsid w:val="00407164"/>
    <w:rsid w:val="00424E9B"/>
    <w:rsid w:val="005E7EBF"/>
    <w:rsid w:val="008A7B27"/>
    <w:rsid w:val="009013A5"/>
    <w:rsid w:val="009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7A9A-3115-4C18-868B-1CDA7B45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2018-07-03T08:28:00Z</dcterms:created>
  <dcterms:modified xsi:type="dcterms:W3CDTF">2018-07-06T10:13:00Z</dcterms:modified>
</cp:coreProperties>
</file>