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6B754" w14:textId="4040A32C" w:rsidR="003F4537" w:rsidRPr="00C75FF5" w:rsidRDefault="007C3251">
      <w:pPr>
        <w:rPr>
          <w:b/>
        </w:rPr>
      </w:pPr>
      <w:r w:rsidRPr="00C75FF5">
        <w:rPr>
          <w:b/>
        </w:rPr>
        <w:t>TRƯỜNG THCS NAM TỪ LIÊM</w:t>
      </w:r>
    </w:p>
    <w:p w14:paraId="0AC0B437" w14:textId="1DCE64AB" w:rsidR="007C3251" w:rsidRDefault="007C3251"/>
    <w:p w14:paraId="11F8C0ED" w14:textId="13E25D67" w:rsidR="007C3251" w:rsidRPr="00C75FF5" w:rsidRDefault="007C3251" w:rsidP="007C3251">
      <w:pPr>
        <w:jc w:val="center"/>
        <w:rPr>
          <w:b/>
          <w:bCs/>
          <w:sz w:val="32"/>
          <w:szCs w:val="32"/>
        </w:rPr>
      </w:pPr>
      <w:r w:rsidRPr="00C75FF5">
        <w:rPr>
          <w:b/>
          <w:bCs/>
          <w:sz w:val="32"/>
          <w:szCs w:val="32"/>
        </w:rPr>
        <w:t>THÔNG BÁO</w:t>
      </w:r>
    </w:p>
    <w:p w14:paraId="6E25FAF4" w14:textId="02ABD70B" w:rsidR="007C3251" w:rsidRPr="007C3251" w:rsidRDefault="007C3251" w:rsidP="007C3251">
      <w:pPr>
        <w:jc w:val="center"/>
        <w:rPr>
          <w:b/>
          <w:bCs/>
        </w:rPr>
      </w:pPr>
      <w:r w:rsidRPr="007C3251">
        <w:rPr>
          <w:b/>
          <w:bCs/>
        </w:rPr>
        <w:t>Lịch hoạt động hè dành cho học sinh khối 6</w:t>
      </w:r>
    </w:p>
    <w:p w14:paraId="15656C9B" w14:textId="60433AE2" w:rsidR="007C3251" w:rsidRDefault="007C3251" w:rsidP="007C3251">
      <w:pPr>
        <w:jc w:val="center"/>
        <w:rPr>
          <w:b/>
          <w:bCs/>
        </w:rPr>
      </w:pPr>
      <w:r w:rsidRPr="007C3251">
        <w:rPr>
          <w:b/>
          <w:bCs/>
        </w:rPr>
        <w:t>Năm học 2022-2023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2914"/>
        <w:gridCol w:w="6417"/>
      </w:tblGrid>
      <w:tr w:rsidR="007C3251" w14:paraId="2320DF47" w14:textId="77777777" w:rsidTr="00400518">
        <w:trPr>
          <w:trHeight w:val="536"/>
        </w:trPr>
        <w:tc>
          <w:tcPr>
            <w:tcW w:w="2914" w:type="dxa"/>
            <w:vAlign w:val="center"/>
          </w:tcPr>
          <w:p w14:paraId="422A95E9" w14:textId="6B4FBC93" w:rsidR="007C3251" w:rsidRDefault="007C3251" w:rsidP="007C3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6417" w:type="dxa"/>
            <w:vAlign w:val="center"/>
          </w:tcPr>
          <w:p w14:paraId="76C5F3A4" w14:textId="2764C483" w:rsidR="007C3251" w:rsidRDefault="007C3251" w:rsidP="007C3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 hoạt động</w:t>
            </w:r>
          </w:p>
        </w:tc>
      </w:tr>
      <w:tr w:rsidR="007C3251" w14:paraId="17BEF791" w14:textId="77777777" w:rsidTr="00400518">
        <w:trPr>
          <w:trHeight w:val="1098"/>
        </w:trPr>
        <w:tc>
          <w:tcPr>
            <w:tcW w:w="2914" w:type="dxa"/>
            <w:vAlign w:val="center"/>
          </w:tcPr>
          <w:p w14:paraId="1A553C52" w14:textId="77777777" w:rsidR="007C3251" w:rsidRDefault="007C3251" w:rsidP="00400518">
            <w:pPr>
              <w:jc w:val="center"/>
            </w:pPr>
            <w:r w:rsidRPr="00400518">
              <w:t xml:space="preserve"> 18/08/2022</w:t>
            </w:r>
          </w:p>
          <w:p w14:paraId="3F2274A5" w14:textId="72EC1A78" w:rsidR="00ED5627" w:rsidRPr="00400518" w:rsidRDefault="00ED5627" w:rsidP="00400518">
            <w:pPr>
              <w:jc w:val="center"/>
            </w:pPr>
            <w:r>
              <w:t>(7h30-11h00)</w:t>
            </w:r>
          </w:p>
        </w:tc>
        <w:tc>
          <w:tcPr>
            <w:tcW w:w="6417" w:type="dxa"/>
            <w:vAlign w:val="center"/>
          </w:tcPr>
          <w:p w14:paraId="7512D99D" w14:textId="3053186A" w:rsidR="007C3251" w:rsidRPr="00400518" w:rsidRDefault="007C3251" w:rsidP="00400518">
            <w:pPr>
              <w:jc w:val="both"/>
            </w:pPr>
            <w:r w:rsidRPr="00400518">
              <w:t>Học sinh đến trường nhận lớp</w:t>
            </w:r>
            <w:r w:rsidR="00C75FF5">
              <w:t>, tham gia các hoạt động kết nối bạn bè</w:t>
            </w:r>
          </w:p>
          <w:p w14:paraId="27E1AD38" w14:textId="7ED7851B" w:rsidR="007C3251" w:rsidRPr="00400518" w:rsidRDefault="007C3251" w:rsidP="00400518">
            <w:pPr>
              <w:jc w:val="both"/>
            </w:pPr>
            <w:r w:rsidRPr="00400518">
              <w:t>Nhận SGK, đo đồng phục</w:t>
            </w:r>
          </w:p>
        </w:tc>
      </w:tr>
      <w:tr w:rsidR="007C3251" w14:paraId="76F631F3" w14:textId="77777777" w:rsidTr="00400518">
        <w:trPr>
          <w:trHeight w:val="1073"/>
        </w:trPr>
        <w:tc>
          <w:tcPr>
            <w:tcW w:w="2914" w:type="dxa"/>
            <w:vAlign w:val="center"/>
          </w:tcPr>
          <w:p w14:paraId="1CC4E0E3" w14:textId="77777777" w:rsidR="007C3251" w:rsidRDefault="007C3251" w:rsidP="00400518">
            <w:pPr>
              <w:jc w:val="center"/>
            </w:pPr>
            <w:r w:rsidRPr="00400518">
              <w:t xml:space="preserve"> 20/08/2022</w:t>
            </w:r>
          </w:p>
          <w:p w14:paraId="142C2E53" w14:textId="50143E38" w:rsidR="00ED5627" w:rsidRPr="00400518" w:rsidRDefault="00ED5627" w:rsidP="00400518">
            <w:pPr>
              <w:jc w:val="center"/>
            </w:pPr>
            <w:r>
              <w:t>(15h00-17h00)</w:t>
            </w:r>
          </w:p>
        </w:tc>
        <w:tc>
          <w:tcPr>
            <w:tcW w:w="6417" w:type="dxa"/>
            <w:vAlign w:val="center"/>
          </w:tcPr>
          <w:p w14:paraId="7DF9E5EA" w14:textId="641E63E9" w:rsidR="007C3251" w:rsidRPr="00400518" w:rsidRDefault="007C3251" w:rsidP="00400518">
            <w:pPr>
              <w:jc w:val="both"/>
            </w:pPr>
            <w:r w:rsidRPr="00400518">
              <w:t>Học sinh đến trường tham gia chương trình Chào học sinh khối 6</w:t>
            </w:r>
          </w:p>
        </w:tc>
      </w:tr>
      <w:tr w:rsidR="007C3251" w14:paraId="38186E4F" w14:textId="77777777" w:rsidTr="00400518">
        <w:trPr>
          <w:trHeight w:val="1098"/>
        </w:trPr>
        <w:tc>
          <w:tcPr>
            <w:tcW w:w="2914" w:type="dxa"/>
            <w:vAlign w:val="center"/>
          </w:tcPr>
          <w:p w14:paraId="5DE71F80" w14:textId="1CEE1EA6" w:rsidR="007C3251" w:rsidRPr="00400518" w:rsidRDefault="00400518" w:rsidP="00400518">
            <w:pPr>
              <w:jc w:val="center"/>
            </w:pPr>
            <w:r w:rsidRPr="00400518">
              <w:t>22,24,26/08/2022</w:t>
            </w:r>
            <w:r w:rsidR="00C75FF5">
              <w:t xml:space="preserve"> (Sáng</w:t>
            </w:r>
            <w:r w:rsidR="00950881">
              <w:t>: 7h30-11h00</w:t>
            </w:r>
            <w:r w:rsidR="00C75FF5">
              <w:t>)</w:t>
            </w:r>
          </w:p>
        </w:tc>
        <w:tc>
          <w:tcPr>
            <w:tcW w:w="6417" w:type="dxa"/>
            <w:vAlign w:val="center"/>
          </w:tcPr>
          <w:p w14:paraId="06B064D2" w14:textId="23B654A7" w:rsidR="007C3251" w:rsidRPr="00400518" w:rsidRDefault="00400518" w:rsidP="00400518">
            <w:pPr>
              <w:jc w:val="both"/>
            </w:pPr>
            <w:r w:rsidRPr="00400518">
              <w:t>Học sinh tham gia các hoạt động tại trường: TDTT,kỹ năng sống, văn nghệ, phong trào, tham vấn tâm lý…</w:t>
            </w:r>
          </w:p>
        </w:tc>
      </w:tr>
      <w:tr w:rsidR="007C3251" w14:paraId="108FDB30" w14:textId="77777777" w:rsidTr="00400518">
        <w:trPr>
          <w:trHeight w:val="1073"/>
        </w:trPr>
        <w:tc>
          <w:tcPr>
            <w:tcW w:w="2914" w:type="dxa"/>
            <w:vAlign w:val="center"/>
          </w:tcPr>
          <w:p w14:paraId="74791464" w14:textId="77777777" w:rsidR="007C3251" w:rsidRDefault="00400518" w:rsidP="00400518">
            <w:pPr>
              <w:jc w:val="center"/>
            </w:pPr>
            <w:r w:rsidRPr="00400518">
              <w:t>29,31/08, 03/09</w:t>
            </w:r>
          </w:p>
          <w:p w14:paraId="1C4C9203" w14:textId="1C58FE74" w:rsidR="00950881" w:rsidRPr="00400518" w:rsidRDefault="00950881" w:rsidP="00400518">
            <w:pPr>
              <w:jc w:val="center"/>
            </w:pPr>
            <w:r>
              <w:t>(Sáng: 7h30-10h00)</w:t>
            </w:r>
          </w:p>
        </w:tc>
        <w:tc>
          <w:tcPr>
            <w:tcW w:w="6417" w:type="dxa"/>
            <w:vAlign w:val="center"/>
          </w:tcPr>
          <w:p w14:paraId="408A313D" w14:textId="59C35C20" w:rsidR="007C3251" w:rsidRPr="00400518" w:rsidRDefault="00400518" w:rsidP="00400518">
            <w:pPr>
              <w:jc w:val="both"/>
            </w:pPr>
            <w:r w:rsidRPr="00400518">
              <w:t>Học nội quy, tham gia các hoạt động chuẩn bị khai giảng</w:t>
            </w:r>
          </w:p>
        </w:tc>
      </w:tr>
    </w:tbl>
    <w:p w14:paraId="0E36E584" w14:textId="36B22D7D" w:rsidR="007C3251" w:rsidRDefault="007C3251" w:rsidP="007C3251">
      <w:pPr>
        <w:rPr>
          <w:b/>
          <w:bCs/>
        </w:rPr>
      </w:pPr>
    </w:p>
    <w:p w14:paraId="6C87E388" w14:textId="4B1B45A3" w:rsidR="00C75FF5" w:rsidRDefault="00C75FF5" w:rsidP="007C3251">
      <w:pPr>
        <w:rPr>
          <w:b/>
          <w:bCs/>
        </w:rPr>
      </w:pPr>
      <w:r>
        <w:rPr>
          <w:b/>
          <w:bCs/>
        </w:rPr>
        <w:t xml:space="preserve">Lưu ý: Trường hợp đổi lịch, nhà trường sẽ thông báo cụ thể tới PH và HS </w:t>
      </w:r>
    </w:p>
    <w:p w14:paraId="4F3E8B41" w14:textId="40B59EE4" w:rsidR="00C75FF5" w:rsidRPr="007C3251" w:rsidRDefault="00C75FF5" w:rsidP="007C325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BAN GI</w:t>
      </w:r>
      <w:bookmarkStart w:id="0" w:name="_GoBack"/>
      <w:bookmarkEnd w:id="0"/>
      <w:r>
        <w:rPr>
          <w:b/>
          <w:bCs/>
        </w:rPr>
        <w:t>ÁM HIỆU</w:t>
      </w:r>
    </w:p>
    <w:sectPr w:rsidR="00C75FF5" w:rsidRPr="007C3251" w:rsidSect="00074CA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51"/>
    <w:rsid w:val="00074CAB"/>
    <w:rsid w:val="003F4537"/>
    <w:rsid w:val="00400518"/>
    <w:rsid w:val="005A664D"/>
    <w:rsid w:val="007C3251"/>
    <w:rsid w:val="00950881"/>
    <w:rsid w:val="00C75FF5"/>
    <w:rsid w:val="00E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A712"/>
  <w15:chartTrackingRefBased/>
  <w15:docId w15:val="{5F0CE7BC-5CA2-40D0-8B50-AD73E8BC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</cp:revision>
  <dcterms:created xsi:type="dcterms:W3CDTF">2022-08-17T10:25:00Z</dcterms:created>
  <dcterms:modified xsi:type="dcterms:W3CDTF">2022-08-17T10:49:00Z</dcterms:modified>
</cp:coreProperties>
</file>